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A" w:rsidRPr="00A050A2" w:rsidRDefault="00CA5FB6" w:rsidP="00A050A2">
      <w:pPr>
        <w:jc w:val="center"/>
        <w:rPr>
          <w:b/>
          <w:sz w:val="32"/>
          <w:szCs w:val="32"/>
        </w:rPr>
      </w:pPr>
      <w:r w:rsidRPr="00A050A2">
        <w:rPr>
          <w:b/>
          <w:sz w:val="32"/>
          <w:szCs w:val="32"/>
        </w:rPr>
        <w:t>A Par</w:t>
      </w:r>
      <w:r w:rsidR="00AD3148">
        <w:rPr>
          <w:b/>
          <w:sz w:val="32"/>
          <w:szCs w:val="32"/>
        </w:rPr>
        <w:t>ent’s Guide to Spring Activities at HTBC!</w:t>
      </w:r>
    </w:p>
    <w:p w:rsidR="008F536A" w:rsidRDefault="008F536A" w:rsidP="008F536A">
      <w:pPr>
        <w:ind w:left="2160" w:hanging="2160"/>
      </w:pPr>
      <w:r>
        <w:t>January 25</w:t>
      </w:r>
      <w:r>
        <w:tab/>
        <w:t>Let it Snow Night at Kid Roc—bring your old white socks for snowballs and wintery snacks, and a wintery (Frozen) sing-along! We will be having Hand Book time!</w:t>
      </w:r>
      <w:r w:rsidR="00A050A2">
        <w:t xml:space="preserve">  </w:t>
      </w:r>
    </w:p>
    <w:p w:rsidR="008F536A" w:rsidRDefault="008F536A" w:rsidP="008F536A">
      <w:pPr>
        <w:ind w:left="2160" w:hanging="2160"/>
      </w:pPr>
      <w:r>
        <w:t>February 1</w:t>
      </w:r>
      <w:r>
        <w:tab/>
      </w:r>
      <w:proofErr w:type="spellStart"/>
      <w:r>
        <w:t>Souper</w:t>
      </w:r>
      <w:proofErr w:type="spellEnd"/>
      <w:r>
        <w:t xml:space="preserve"> Bowl Sunda</w:t>
      </w:r>
      <w:r w:rsidR="00E47BE1">
        <w:t>y—</w:t>
      </w:r>
      <w:proofErr w:type="gramStart"/>
      <w:r w:rsidR="00E47BE1">
        <w:t xml:space="preserve">This  </w:t>
      </w:r>
      <w:r w:rsidR="00AD3148">
        <w:t>is</w:t>
      </w:r>
      <w:proofErr w:type="gramEnd"/>
      <w:r w:rsidR="00AD3148">
        <w:t xml:space="preserve"> a fundraiser  for our youth and children’s camps/ Mission trip. W</w:t>
      </w:r>
      <w:r>
        <w:t>e need volunteers to help with</w:t>
      </w:r>
      <w:r w:rsidR="00AD3148">
        <w:t xml:space="preserve"> serving and </w:t>
      </w:r>
      <w:r>
        <w:t xml:space="preserve"> clean-up!  N</w:t>
      </w:r>
      <w:r w:rsidR="00AD3148">
        <w:t>o KID ROC or ROC House tonight!</w:t>
      </w:r>
    </w:p>
    <w:p w:rsidR="00037E6A" w:rsidRDefault="007E4C58" w:rsidP="008F536A">
      <w:pPr>
        <w:ind w:left="2160" w:hanging="2160"/>
      </w:pPr>
      <w:r>
        <w:t>February 8</w:t>
      </w:r>
      <w:r>
        <w:tab/>
      </w:r>
      <w:r w:rsidR="006C4482">
        <w:t>Regular Kid ROC/ROC House schedule</w:t>
      </w:r>
    </w:p>
    <w:p w:rsidR="008F536A" w:rsidRDefault="006C4482" w:rsidP="008F536A">
      <w:pPr>
        <w:ind w:left="2160" w:hanging="2160"/>
      </w:pPr>
      <w:proofErr w:type="gramStart"/>
      <w:r>
        <w:t xml:space="preserve">February 15 </w:t>
      </w:r>
      <w:r>
        <w:tab/>
        <w:t>No Kid ROC</w:t>
      </w:r>
      <w:r w:rsidR="008F536A">
        <w:t xml:space="preserve"> or Roc House (4 day weekend for Muscogee County!)</w:t>
      </w:r>
      <w:proofErr w:type="gramEnd"/>
    </w:p>
    <w:p w:rsidR="008F536A" w:rsidRDefault="008F536A" w:rsidP="008F536A">
      <w:pPr>
        <w:ind w:left="2160" w:hanging="2160"/>
      </w:pPr>
      <w:r>
        <w:t>February 22</w:t>
      </w:r>
      <w:r w:rsidR="006D57AC">
        <w:tab/>
      </w:r>
      <w:r w:rsidR="002F59C2">
        <w:t xml:space="preserve">I </w:t>
      </w:r>
      <w:r w:rsidR="006C4482">
        <w:t xml:space="preserve">Heart Kid ROC </w:t>
      </w:r>
      <w:r w:rsidR="007E4C58">
        <w:t>party. We will be having Hand Book Time!</w:t>
      </w:r>
    </w:p>
    <w:p w:rsidR="006D57AC" w:rsidRDefault="006D57AC" w:rsidP="008F536A">
      <w:pPr>
        <w:ind w:left="2160" w:hanging="2160"/>
      </w:pPr>
      <w:r>
        <w:t>March 1</w:t>
      </w:r>
      <w:r>
        <w:tab/>
      </w:r>
      <w:r w:rsidR="00B1560C">
        <w:t>Youth Drama</w:t>
      </w:r>
      <w:r w:rsidR="00A050A2">
        <w:t xml:space="preserve"> in AM service</w:t>
      </w:r>
      <w:r w:rsidR="006C4482">
        <w:t xml:space="preserve"> “Bear one another’s burdens”</w:t>
      </w:r>
      <w:r w:rsidR="00A050A2">
        <w:t>.  Youth meet at 10:30 in the chapel!</w:t>
      </w:r>
    </w:p>
    <w:p w:rsidR="006D57AC" w:rsidRDefault="006D57AC" w:rsidP="008F536A">
      <w:pPr>
        <w:ind w:left="2160" w:hanging="2160"/>
      </w:pPr>
      <w:r>
        <w:t>March 8</w:t>
      </w:r>
      <w:r w:rsidR="006C4482">
        <w:tab/>
        <w:t>Regular Kid ROC/</w:t>
      </w:r>
      <w:proofErr w:type="gramStart"/>
      <w:r w:rsidR="006C4482">
        <w:t>ROC  House</w:t>
      </w:r>
      <w:proofErr w:type="gramEnd"/>
      <w:r w:rsidR="006C4482">
        <w:t xml:space="preserve"> schedule</w:t>
      </w:r>
    </w:p>
    <w:p w:rsidR="006D57AC" w:rsidRDefault="006D57AC" w:rsidP="008F536A">
      <w:pPr>
        <w:ind w:left="2160" w:hanging="2160"/>
      </w:pPr>
      <w:r>
        <w:t>March 15</w:t>
      </w:r>
      <w:r>
        <w:tab/>
        <w:t>Homecoming—</w:t>
      </w:r>
      <w:r w:rsidR="00724516">
        <w:t>C</w:t>
      </w:r>
      <w:r w:rsidR="002F59C2">
        <w:t>hildr</w:t>
      </w:r>
      <w:r w:rsidR="00921774">
        <w:t xml:space="preserve">en’s choir to sing </w:t>
      </w:r>
      <w:r w:rsidR="006C4482">
        <w:t>– more info to follow.</w:t>
      </w:r>
      <w:r w:rsidR="002F59C2">
        <w:t xml:space="preserve">  </w:t>
      </w:r>
      <w:r>
        <w:t>No Kid Roc or Roc House!</w:t>
      </w:r>
    </w:p>
    <w:p w:rsidR="006D57AC" w:rsidRDefault="006D57AC" w:rsidP="008F536A">
      <w:pPr>
        <w:ind w:left="2160" w:hanging="2160"/>
      </w:pPr>
      <w:r>
        <w:t>March 22</w:t>
      </w:r>
      <w:r w:rsidR="002F59C2">
        <w:tab/>
      </w:r>
      <w:r w:rsidR="002A60B2">
        <w:t xml:space="preserve">No </w:t>
      </w:r>
      <w:proofErr w:type="spellStart"/>
      <w:r w:rsidR="002A60B2">
        <w:t>KidROC</w:t>
      </w:r>
      <w:proofErr w:type="spellEnd"/>
      <w:r w:rsidR="002A60B2">
        <w:t xml:space="preserve"> or ROC House</w:t>
      </w:r>
      <w:r w:rsidR="00CA5FB6">
        <w:t xml:space="preserve"> Spring Break</w:t>
      </w:r>
    </w:p>
    <w:p w:rsidR="007E4C58" w:rsidRDefault="006D57AC" w:rsidP="008F536A">
      <w:pPr>
        <w:ind w:left="2160" w:hanging="2160"/>
      </w:pPr>
      <w:r>
        <w:t>March 29</w:t>
      </w:r>
      <w:r>
        <w:tab/>
        <w:t>Palm Sunday—Kids and youth to wave palms—have all children in chapel by 10:30 for Costuming—</w:t>
      </w:r>
      <w:r w:rsidR="007E4C58">
        <w:t>Lord’</w:t>
      </w:r>
      <w:r w:rsidR="007B5034">
        <w:t>s Supper in AM</w:t>
      </w:r>
      <w:r w:rsidR="007E4C58">
        <w:t xml:space="preserve"> service.  </w:t>
      </w:r>
    </w:p>
    <w:p w:rsidR="006D57AC" w:rsidRDefault="006D57AC" w:rsidP="007E4C58">
      <w:pPr>
        <w:ind w:left="2160"/>
      </w:pPr>
      <w:r>
        <w:t xml:space="preserve">5:00 </w:t>
      </w:r>
      <w:proofErr w:type="gramStart"/>
      <w:r>
        <w:t xml:space="preserve">PM </w:t>
      </w:r>
      <w:r w:rsidR="00DD63B7">
        <w:t xml:space="preserve"> Kid</w:t>
      </w:r>
      <w:proofErr w:type="gramEnd"/>
      <w:r w:rsidR="00DD63B7">
        <w:t xml:space="preserve"> Roc and ROC</w:t>
      </w:r>
      <w:r>
        <w:t xml:space="preserve"> House to visit Covenant Woods</w:t>
      </w:r>
      <w:r w:rsidR="00E47BE1">
        <w:t>. We will need parents to help with transportation. Special snack will follow!</w:t>
      </w:r>
    </w:p>
    <w:p w:rsidR="006D57AC" w:rsidRDefault="006D57AC" w:rsidP="008F536A">
      <w:pPr>
        <w:ind w:left="2160" w:hanging="2160"/>
      </w:pPr>
      <w:r>
        <w:t>Apri</w:t>
      </w:r>
      <w:r w:rsidR="00CA5FB6">
        <w:t>l 4</w:t>
      </w:r>
      <w:r w:rsidR="00CA5FB6">
        <w:tab/>
        <w:t xml:space="preserve">Easter </w:t>
      </w:r>
      <w:proofErr w:type="gramStart"/>
      <w:r w:rsidR="00CA5FB6">
        <w:t>Egg</w:t>
      </w:r>
      <w:proofErr w:type="gramEnd"/>
      <w:r w:rsidR="00CA5FB6">
        <w:t xml:space="preserve"> Hunt 12:00-2:00 </w:t>
      </w:r>
      <w:r>
        <w:t>P</w:t>
      </w:r>
      <w:r w:rsidR="002A0443">
        <w:t>uppet team, Easter bunny, Re</w:t>
      </w:r>
      <w:r w:rsidR="00CA5FB6">
        <w:t>sur</w:t>
      </w:r>
      <w:r w:rsidR="002A0443">
        <w:t>r</w:t>
      </w:r>
      <w:r w:rsidR="00CA5FB6">
        <w:t>ection</w:t>
      </w:r>
      <w:r>
        <w:t xml:space="preserve"> Eggs </w:t>
      </w:r>
      <w:r w:rsidR="007E4C58">
        <w:t xml:space="preserve">Hot Dogs </w:t>
      </w:r>
      <w:r>
        <w:t>and candy!</w:t>
      </w:r>
    </w:p>
    <w:p w:rsidR="006D57AC" w:rsidRDefault="006D57AC" w:rsidP="008F536A">
      <w:pPr>
        <w:ind w:left="2160" w:hanging="2160"/>
      </w:pPr>
      <w:r>
        <w:t>April 5</w:t>
      </w:r>
      <w:r>
        <w:tab/>
        <w:t>Easte</w:t>
      </w:r>
      <w:r w:rsidR="00CA5FB6">
        <w:t>r Day—</w:t>
      </w:r>
      <w:r w:rsidR="00724516">
        <w:t xml:space="preserve"> </w:t>
      </w:r>
      <w:r w:rsidR="00E47BE1">
        <w:t>Puppet team in 11 AM service.</w:t>
      </w:r>
    </w:p>
    <w:p w:rsidR="002F59C2" w:rsidRDefault="002F59C2" w:rsidP="008F536A">
      <w:pPr>
        <w:ind w:left="2160" w:hanging="2160"/>
      </w:pPr>
      <w:r>
        <w:t>April 12</w:t>
      </w:r>
      <w:r w:rsidR="006C4482">
        <w:tab/>
        <w:t>Regular Schedule</w:t>
      </w:r>
    </w:p>
    <w:p w:rsidR="002F59C2" w:rsidRDefault="002F59C2" w:rsidP="008F536A">
      <w:pPr>
        <w:ind w:left="2160" w:hanging="2160"/>
      </w:pPr>
      <w:r>
        <w:t>April 19</w:t>
      </w:r>
      <w:r>
        <w:tab/>
      </w:r>
      <w:r w:rsidRPr="002F59C2">
        <w:t>Bubble Party, (or is it</w:t>
      </w:r>
      <w:r w:rsidR="005F5882">
        <w:t xml:space="preserve"> a</w:t>
      </w:r>
      <w:r w:rsidRPr="002F59C2">
        <w:t xml:space="preserve"> party i</w:t>
      </w:r>
      <w:r w:rsidR="006C4482">
        <w:t xml:space="preserve">n a bubble?) </w:t>
      </w:r>
      <w:r w:rsidR="00815EA7">
        <w:t>We will have a BIG bubble as part of our KID ROC/ROC House activities!</w:t>
      </w:r>
    </w:p>
    <w:p w:rsidR="00511C44" w:rsidRDefault="002F59C2" w:rsidP="008F536A">
      <w:pPr>
        <w:ind w:left="2160" w:hanging="2160"/>
      </w:pPr>
      <w:r>
        <w:t>April 26</w:t>
      </w:r>
      <w:r w:rsidR="00CA5FB6">
        <w:tab/>
        <w:t>Service of Hope and Healing</w:t>
      </w:r>
      <w:r w:rsidR="00511C44">
        <w:t xml:space="preserve"> AM</w:t>
      </w:r>
      <w:r w:rsidR="00CA5FB6">
        <w:t xml:space="preserve"> (Relay)</w:t>
      </w:r>
    </w:p>
    <w:p w:rsidR="002F59C2" w:rsidRDefault="00E47BE1" w:rsidP="00511C44">
      <w:pPr>
        <w:ind w:left="2160"/>
      </w:pPr>
      <w:r>
        <w:t xml:space="preserve"> Kid ROC/ROC House Regular Schedule</w:t>
      </w:r>
    </w:p>
    <w:p w:rsidR="002F59C2" w:rsidRDefault="002F59C2" w:rsidP="008F536A">
      <w:pPr>
        <w:ind w:left="2160" w:hanging="2160"/>
      </w:pPr>
      <w:r>
        <w:t>May 3</w:t>
      </w:r>
      <w:r w:rsidR="00037E6A">
        <w:tab/>
      </w:r>
      <w:r w:rsidR="006C4482">
        <w:t>Regular Schedule</w:t>
      </w:r>
    </w:p>
    <w:p w:rsidR="002F59C2" w:rsidRDefault="002F59C2" w:rsidP="008F536A">
      <w:pPr>
        <w:ind w:left="2160" w:hanging="2160"/>
      </w:pPr>
      <w:proofErr w:type="gramStart"/>
      <w:r>
        <w:t>May 10</w:t>
      </w:r>
      <w:r>
        <w:tab/>
        <w:t>Mothe</w:t>
      </w:r>
      <w:r w:rsidR="00A050A2">
        <w:t>r’s Day.</w:t>
      </w:r>
      <w:proofErr w:type="gramEnd"/>
      <w:r w:rsidR="00A050A2">
        <w:t xml:space="preserve"> --</w:t>
      </w:r>
      <w:r w:rsidR="00A47DAF">
        <w:t>P</w:t>
      </w:r>
      <w:r w:rsidR="00A050A2">
        <w:t>reschoolers</w:t>
      </w:r>
      <w:r w:rsidR="007E4C58">
        <w:t xml:space="preserve"> to sing for Mothers! </w:t>
      </w:r>
      <w:r>
        <w:t>No Kid Roc or Roc House</w:t>
      </w:r>
    </w:p>
    <w:p w:rsidR="002F59C2" w:rsidRDefault="002F59C2" w:rsidP="008F536A">
      <w:pPr>
        <w:ind w:left="2160" w:hanging="2160"/>
      </w:pPr>
      <w:r>
        <w:t>May 17</w:t>
      </w:r>
      <w:r>
        <w:tab/>
      </w:r>
      <w:r w:rsidR="00CA5FB6">
        <w:t xml:space="preserve">Graduation Sunday </w:t>
      </w:r>
      <w:proofErr w:type="gramStart"/>
      <w:r w:rsidR="006C4482">
        <w:t>AM</w:t>
      </w:r>
      <w:proofErr w:type="gramEnd"/>
      <w:r w:rsidR="006C4482">
        <w:t xml:space="preserve"> s</w:t>
      </w:r>
      <w:r w:rsidR="00A050A2">
        <w:t>ervice– 5:00 Roc Concert-children to sing</w:t>
      </w:r>
      <w:bookmarkStart w:id="0" w:name="_GoBack"/>
      <w:bookmarkEnd w:id="0"/>
      <w:r w:rsidR="006C4482">
        <w:t xml:space="preserve">/ </w:t>
      </w:r>
      <w:r w:rsidR="00EA0ADE">
        <w:t xml:space="preserve">AWANA </w:t>
      </w:r>
      <w:r w:rsidR="00C47B47">
        <w:t>awards given-Parent/</w:t>
      </w:r>
      <w:r w:rsidR="00EA0ADE">
        <w:t>Church</w:t>
      </w:r>
      <w:r w:rsidR="006C4482">
        <w:t xml:space="preserve"> Potluck follows!</w:t>
      </w:r>
      <w:r w:rsidR="00C47B47">
        <w:t xml:space="preserve"> Bring a dish to share!</w:t>
      </w:r>
      <w:r w:rsidR="00511C44">
        <w:t xml:space="preserve"> AWANA Store- last night for activities!</w:t>
      </w:r>
    </w:p>
    <w:p w:rsidR="002F59C2" w:rsidRDefault="002F59C2" w:rsidP="008F536A">
      <w:pPr>
        <w:ind w:left="2160" w:hanging="2160"/>
      </w:pPr>
    </w:p>
    <w:p w:rsidR="007E4C58" w:rsidRDefault="00A050A2" w:rsidP="00EA0ADE">
      <w:r>
        <w:tab/>
      </w:r>
    </w:p>
    <w:sectPr w:rsidR="007E4C58" w:rsidSect="00511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36A"/>
    <w:rsid w:val="00036AE3"/>
    <w:rsid w:val="00037E6A"/>
    <w:rsid w:val="001A6531"/>
    <w:rsid w:val="001F0587"/>
    <w:rsid w:val="00295873"/>
    <w:rsid w:val="002A0443"/>
    <w:rsid w:val="002A60B2"/>
    <w:rsid w:val="002F59C2"/>
    <w:rsid w:val="0033175B"/>
    <w:rsid w:val="003E5E2E"/>
    <w:rsid w:val="00427F04"/>
    <w:rsid w:val="00511C44"/>
    <w:rsid w:val="005F5882"/>
    <w:rsid w:val="006C4482"/>
    <w:rsid w:val="006D57AC"/>
    <w:rsid w:val="00724516"/>
    <w:rsid w:val="007B5034"/>
    <w:rsid w:val="007E4C58"/>
    <w:rsid w:val="00815EA7"/>
    <w:rsid w:val="00887A9A"/>
    <w:rsid w:val="008F536A"/>
    <w:rsid w:val="00921774"/>
    <w:rsid w:val="00973658"/>
    <w:rsid w:val="009A0F71"/>
    <w:rsid w:val="00A050A2"/>
    <w:rsid w:val="00A16312"/>
    <w:rsid w:val="00A47DAF"/>
    <w:rsid w:val="00A56E4A"/>
    <w:rsid w:val="00AD3148"/>
    <w:rsid w:val="00B049DB"/>
    <w:rsid w:val="00B1560C"/>
    <w:rsid w:val="00C47B47"/>
    <w:rsid w:val="00C678D8"/>
    <w:rsid w:val="00CA5FB6"/>
    <w:rsid w:val="00DD63B7"/>
    <w:rsid w:val="00E47BE1"/>
    <w:rsid w:val="00EA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john@baptistdad.com</dc:creator>
  <cp:lastModifiedBy>burnett-e</cp:lastModifiedBy>
  <cp:revision>6</cp:revision>
  <dcterms:created xsi:type="dcterms:W3CDTF">2015-02-01T13:06:00Z</dcterms:created>
  <dcterms:modified xsi:type="dcterms:W3CDTF">2015-02-01T13:10:00Z</dcterms:modified>
</cp:coreProperties>
</file>